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59A28" w14:textId="77777777" w:rsidR="004A409B" w:rsidRDefault="004A409B" w:rsidP="00AE4662">
      <w:pPr>
        <w:pStyle w:val="Otsikko1"/>
        <w:ind w:right="-568"/>
      </w:pPr>
      <w:r>
        <w:t xml:space="preserve">                                        KOHOTTAKAA HUUTO</w:t>
      </w:r>
    </w:p>
    <w:p w14:paraId="6177CBA4" w14:textId="77777777" w:rsidR="004A409B" w:rsidRDefault="004A409B" w:rsidP="00AE4662">
      <w:pPr>
        <w:ind w:right="-568"/>
        <w:rPr>
          <w:sz w:val="16"/>
        </w:rPr>
      </w:pPr>
      <w:r>
        <w:rPr>
          <w:sz w:val="16"/>
        </w:rPr>
        <w:t>Kapo III</w:t>
      </w:r>
    </w:p>
    <w:p w14:paraId="4BCC4DFC" w14:textId="77777777" w:rsidR="004A409B" w:rsidRDefault="004A409B" w:rsidP="00AE4662">
      <w:pPr>
        <w:ind w:right="-568"/>
      </w:pPr>
    </w:p>
    <w:p w14:paraId="77D89C9A" w14:textId="77777777" w:rsidR="004A409B" w:rsidRDefault="004A409B" w:rsidP="00AE4662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Am                 </w:t>
      </w:r>
      <w:r w:rsidR="00AE4662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Dm             </w:t>
      </w:r>
      <w:r w:rsidR="00AE4662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E                      </w:t>
      </w:r>
      <w:r w:rsidR="00AE4662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Am            </w:t>
      </w:r>
      <w:r w:rsidR="00AE4662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F</w:t>
      </w:r>
    </w:p>
    <w:p w14:paraId="4BFCBAE7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Tulkaa Hänen porteillensa kaikki, Luojan eteen kiittäen.</w:t>
      </w:r>
    </w:p>
    <w:p w14:paraId="399B0C9B" w14:textId="77777777" w:rsidR="004A409B" w:rsidRDefault="004A409B" w:rsidP="00AE4662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</w:t>
      </w:r>
      <w:r w:rsidR="00AE466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Dm                  </w:t>
      </w:r>
      <w:r w:rsidR="00AE4662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E            </w:t>
      </w:r>
      <w:r w:rsidR="00AE4662"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 xml:space="preserve"> Am           </w:t>
      </w:r>
      <w:r w:rsidR="00AE4662">
        <w:rPr>
          <w:sz w:val="28"/>
          <w:lang w:val="de-DE"/>
        </w:rPr>
        <w:t xml:space="preserve">   </w:t>
      </w:r>
      <w:r>
        <w:rPr>
          <w:sz w:val="28"/>
          <w:lang w:val="de-DE"/>
        </w:rPr>
        <w:t>A</w:t>
      </w:r>
      <w:r>
        <w:rPr>
          <w:sz w:val="28"/>
          <w:vertAlign w:val="superscript"/>
          <w:lang w:val="de-DE"/>
        </w:rPr>
        <w:t>7</w:t>
      </w:r>
    </w:p>
    <w:p w14:paraId="0C3F643D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Tulkaa Hänen suureen temppeliinsä ylistystä laulaen.</w:t>
      </w:r>
    </w:p>
    <w:p w14:paraId="76F52809" w14:textId="77777777" w:rsidR="004A409B" w:rsidRDefault="004A409B" w:rsidP="00AE4662">
      <w:pPr>
        <w:ind w:right="-568"/>
        <w:rPr>
          <w:sz w:val="28"/>
          <w:lang w:val="de-DE"/>
        </w:rPr>
      </w:pPr>
      <w:r>
        <w:rPr>
          <w:sz w:val="28"/>
        </w:rPr>
        <w:t xml:space="preserve">                   </w:t>
      </w:r>
      <w:r w:rsidR="00AE4662">
        <w:rPr>
          <w:sz w:val="28"/>
        </w:rPr>
        <w:t xml:space="preserve">           </w:t>
      </w:r>
      <w:r>
        <w:rPr>
          <w:sz w:val="28"/>
          <w:lang w:val="de-DE"/>
        </w:rPr>
        <w:t xml:space="preserve">Dm                   </w:t>
      </w:r>
      <w:r w:rsidR="00AE466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G                </w:t>
      </w:r>
      <w:r w:rsidR="00AE466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C              </w:t>
      </w:r>
      <w:r w:rsidR="00AE4662">
        <w:rPr>
          <w:sz w:val="28"/>
          <w:lang w:val="de-DE"/>
        </w:rPr>
        <w:t xml:space="preserve">     </w:t>
      </w:r>
      <w:r>
        <w:rPr>
          <w:sz w:val="28"/>
          <w:lang w:val="de-DE"/>
        </w:rPr>
        <w:t>Am</w:t>
      </w:r>
    </w:p>
    <w:p w14:paraId="360DE418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Kohottakaa huuto Korkeimmalle kunniaksi Kuninkaan.</w:t>
      </w:r>
    </w:p>
    <w:p w14:paraId="4DF44C40" w14:textId="77777777" w:rsidR="004A409B" w:rsidRDefault="004A409B" w:rsidP="00AE4662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</w:t>
      </w:r>
      <w:r w:rsidR="00AE4662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</w:t>
      </w:r>
      <w:r w:rsidR="009B74FC">
        <w:rPr>
          <w:sz w:val="28"/>
          <w:lang w:val="de-DE"/>
        </w:rPr>
        <w:t>F</w:t>
      </w:r>
      <w:r>
        <w:rPr>
          <w:sz w:val="28"/>
          <w:lang w:val="de-DE"/>
        </w:rPr>
        <w:t xml:space="preserve"> </w:t>
      </w:r>
      <w:r w:rsidR="00AE4662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E             </w:t>
      </w:r>
      <w:r w:rsidR="00AE4662">
        <w:rPr>
          <w:sz w:val="28"/>
          <w:lang w:val="de-DE"/>
        </w:rPr>
        <w:t xml:space="preserve">          </w:t>
      </w:r>
      <w:r w:rsidR="009B74FC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             </w:t>
      </w:r>
      <w:r w:rsidR="00AE4662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Am</w:t>
      </w:r>
    </w:p>
    <w:p w14:paraId="301E23CB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Soikoon uusi laulu Jumalalle halki taivaan halki maan.</w:t>
      </w:r>
    </w:p>
    <w:p w14:paraId="0F4FF5D8" w14:textId="77777777" w:rsidR="004A409B" w:rsidRDefault="004A409B" w:rsidP="00AE4662">
      <w:pPr>
        <w:ind w:right="-568"/>
        <w:rPr>
          <w:sz w:val="28"/>
        </w:rPr>
      </w:pPr>
    </w:p>
    <w:p w14:paraId="099723CF" w14:textId="77777777" w:rsidR="004A409B" w:rsidRDefault="004A409B" w:rsidP="00AE4662">
      <w:pPr>
        <w:ind w:right="-568"/>
        <w:rPr>
          <w:sz w:val="28"/>
        </w:rPr>
      </w:pPr>
    </w:p>
    <w:p w14:paraId="0645627E" w14:textId="77777777"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Dm                            E                                   Am                           F</w:t>
      </w:r>
    </w:p>
    <w:p w14:paraId="2EE02848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Virittäkää soitto, tuokaa rummut, torvet soikoon pauhaten.</w:t>
      </w:r>
    </w:p>
    <w:p w14:paraId="687627F2" w14:textId="77777777"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Dm                        E                              Am                   A</w:t>
      </w:r>
      <w:r>
        <w:rPr>
          <w:sz w:val="28"/>
          <w:vertAlign w:val="superscript"/>
          <w:lang w:val="de-DE"/>
        </w:rPr>
        <w:t>7</w:t>
      </w:r>
    </w:p>
    <w:p w14:paraId="17E76E4C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Nyt on tullut aika viettää juhlaa, nyt on aika kiitoksen.</w:t>
      </w:r>
    </w:p>
    <w:p w14:paraId="247F04FF" w14:textId="77777777"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</w:rPr>
        <w:t xml:space="preserve">                              </w:t>
      </w:r>
      <w:r>
        <w:rPr>
          <w:sz w:val="28"/>
          <w:lang w:val="de-DE"/>
        </w:rPr>
        <w:t>Dm                            G                         C                   Am</w:t>
      </w:r>
    </w:p>
    <w:p w14:paraId="37EF64A2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Kohottakaa huuto Korkeimmalle kunniaksi Kuninkaan.</w:t>
      </w:r>
    </w:p>
    <w:p w14:paraId="75F464F4" w14:textId="77777777"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F         E                                                         Am</w:t>
      </w:r>
    </w:p>
    <w:p w14:paraId="3BD1D722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Soikoon uusi laulu Jumalalle halki taivaan halki maan.</w:t>
      </w:r>
    </w:p>
    <w:p w14:paraId="7C36FBCE" w14:textId="77777777" w:rsidR="004A409B" w:rsidRDefault="004A409B" w:rsidP="00AE4662">
      <w:pPr>
        <w:ind w:right="-568"/>
        <w:rPr>
          <w:sz w:val="28"/>
        </w:rPr>
      </w:pPr>
    </w:p>
    <w:p w14:paraId="64670079" w14:textId="77777777" w:rsidR="004A409B" w:rsidRDefault="004A409B" w:rsidP="00AE4662">
      <w:pPr>
        <w:ind w:right="-568"/>
        <w:rPr>
          <w:sz w:val="28"/>
        </w:rPr>
      </w:pPr>
    </w:p>
    <w:p w14:paraId="5E8A1EDC" w14:textId="77777777"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Dm                    E                         Am                     F</w:t>
      </w:r>
    </w:p>
    <w:p w14:paraId="73CED641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Saamme käydä juhlakulkueessa, jossa riemulaulu soi.</w:t>
      </w:r>
    </w:p>
    <w:p w14:paraId="60FE70E0" w14:textId="77777777"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Dm                      E                               Am                       A</w:t>
      </w:r>
      <w:r>
        <w:rPr>
          <w:sz w:val="28"/>
          <w:vertAlign w:val="superscript"/>
          <w:lang w:val="de-DE"/>
        </w:rPr>
        <w:t>7</w:t>
      </w:r>
    </w:p>
    <w:p w14:paraId="1C3D258E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Neidot siellä rumpujansa lyövät, kaikki kansa karkeloi.</w:t>
      </w:r>
    </w:p>
    <w:p w14:paraId="70D68CCD" w14:textId="77777777"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</w:rPr>
        <w:t xml:space="preserve">                              </w:t>
      </w:r>
      <w:r>
        <w:rPr>
          <w:sz w:val="28"/>
          <w:lang w:val="de-DE"/>
        </w:rPr>
        <w:t>Dm                            G                         C                   Am</w:t>
      </w:r>
    </w:p>
    <w:p w14:paraId="71E49AF7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Kohottakaa huuto Korkeimmalle kunniaksi Kuninkaan.</w:t>
      </w:r>
    </w:p>
    <w:p w14:paraId="6A19F7BB" w14:textId="77777777"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F         E                                                         Am</w:t>
      </w:r>
    </w:p>
    <w:p w14:paraId="0141A079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Soikoon uusi laulu Jumalalle halki taivaan halki maan.</w:t>
      </w:r>
    </w:p>
    <w:p w14:paraId="4DB5E5C6" w14:textId="77777777" w:rsidR="004A409B" w:rsidRDefault="004A409B" w:rsidP="00AE4662">
      <w:pPr>
        <w:ind w:right="-568"/>
        <w:rPr>
          <w:sz w:val="28"/>
        </w:rPr>
      </w:pPr>
    </w:p>
    <w:p w14:paraId="563CB006" w14:textId="77777777" w:rsidR="004A409B" w:rsidRDefault="004A409B" w:rsidP="00AE4662">
      <w:pPr>
        <w:ind w:right="-568"/>
        <w:rPr>
          <w:sz w:val="28"/>
        </w:rPr>
      </w:pPr>
    </w:p>
    <w:p w14:paraId="7139CC57" w14:textId="77777777"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Dm                    E                              Am                      F</w:t>
      </w:r>
    </w:p>
    <w:p w14:paraId="5161109A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Täällä voimme aavistella vasta, kuinka kerran juhlitaan.</w:t>
      </w:r>
    </w:p>
    <w:p w14:paraId="13C6CC79" w14:textId="77777777"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Dm                          E                              Am                               A</w:t>
      </w:r>
      <w:r>
        <w:rPr>
          <w:sz w:val="28"/>
          <w:vertAlign w:val="superscript"/>
          <w:lang w:val="de-DE"/>
        </w:rPr>
        <w:t>7</w:t>
      </w:r>
    </w:p>
    <w:p w14:paraId="4C9F0058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Milloin on se päivä, jolloin saamme tulla juhlaan suurempaan.</w:t>
      </w:r>
    </w:p>
    <w:p w14:paraId="0ADD0744" w14:textId="77777777"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</w:rPr>
        <w:t xml:space="preserve">                                  </w:t>
      </w:r>
      <w:r>
        <w:rPr>
          <w:sz w:val="28"/>
          <w:lang w:val="de-DE"/>
        </w:rPr>
        <w:t>Dm                            G                         C                   Am</w:t>
      </w:r>
    </w:p>
    <w:p w14:paraId="5C6C6044" w14:textId="77777777" w:rsidR="004A409B" w:rsidRPr="00AE4662" w:rsidRDefault="009B74FC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 xml:space="preserve">:,: </w:t>
      </w:r>
      <w:r w:rsidR="004A409B" w:rsidRPr="00AE4662">
        <w:rPr>
          <w:caps/>
          <w:sz w:val="28"/>
        </w:rPr>
        <w:t>Kohottakaa huuto Korkeimmalle kunniaksi Kuninkaan.</w:t>
      </w:r>
    </w:p>
    <w:p w14:paraId="44B6031E" w14:textId="77777777"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F         E                                                         Am</w:t>
      </w:r>
    </w:p>
    <w:p w14:paraId="15A27DC1" w14:textId="77777777"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Soikoon uusi laulu Jumalalle halki taivaan halki maan.;.;.</w:t>
      </w:r>
    </w:p>
    <w:p w14:paraId="15BEFF27" w14:textId="77777777" w:rsidR="004A409B" w:rsidRDefault="004A409B">
      <w:pPr>
        <w:rPr>
          <w:sz w:val="28"/>
        </w:rPr>
      </w:pPr>
    </w:p>
    <w:p w14:paraId="5B4F2AD2" w14:textId="77777777" w:rsidR="004A409B" w:rsidRDefault="004A409B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Psalmi 68:25-26, 81:2-4 ja 100</w:t>
      </w:r>
    </w:p>
    <w:p w14:paraId="072AA836" w14:textId="77777777" w:rsidR="004A409B" w:rsidRDefault="004A409B">
      <w:pPr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16"/>
        </w:rPr>
        <w:t>säv. Pekka Simojoki</w:t>
      </w:r>
    </w:p>
    <w:p w14:paraId="0A83E501" w14:textId="77777777" w:rsidR="004A409B" w:rsidRDefault="004A409B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san. Psalmin pohjalta P. Simojoki</w:t>
      </w:r>
    </w:p>
    <w:sectPr w:rsidR="004A409B">
      <w:headerReference w:type="even" r:id="rId6"/>
      <w:headerReference w:type="default" r:id="rId7"/>
      <w:pgSz w:w="11906" w:h="16838"/>
      <w:pgMar w:top="107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86D67" w14:textId="77777777" w:rsidR="00850CF4" w:rsidRDefault="00850CF4">
      <w:r>
        <w:separator/>
      </w:r>
    </w:p>
  </w:endnote>
  <w:endnote w:type="continuationSeparator" w:id="0">
    <w:p w14:paraId="3770523C" w14:textId="77777777" w:rsidR="00850CF4" w:rsidRDefault="00850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FE476" w14:textId="77777777" w:rsidR="00850CF4" w:rsidRDefault="00850CF4">
      <w:r>
        <w:separator/>
      </w:r>
    </w:p>
  </w:footnote>
  <w:footnote w:type="continuationSeparator" w:id="0">
    <w:p w14:paraId="58B39FB2" w14:textId="77777777" w:rsidR="00850CF4" w:rsidRDefault="00850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C89B5" w14:textId="77777777" w:rsidR="004A409B" w:rsidRDefault="004A409B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74AB97C7" w14:textId="77777777" w:rsidR="004A409B" w:rsidRDefault="004A409B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126DB" w14:textId="77777777" w:rsidR="004A409B" w:rsidRDefault="004A409B">
    <w:pPr>
      <w:pStyle w:val="Yltunniste"/>
      <w:framePr w:wrap="around" w:vAnchor="text" w:hAnchor="margin" w:xAlign="center" w:y="1"/>
      <w:rPr>
        <w:rStyle w:val="Sivunumero"/>
      </w:rPr>
    </w:pPr>
  </w:p>
  <w:p w14:paraId="554C6B9C" w14:textId="77777777" w:rsidR="004A409B" w:rsidRDefault="004A409B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141"/>
    <w:rsid w:val="004A409B"/>
    <w:rsid w:val="005D3F06"/>
    <w:rsid w:val="00850CF4"/>
    <w:rsid w:val="00930141"/>
    <w:rsid w:val="009B74FC"/>
    <w:rsid w:val="00A32098"/>
    <w:rsid w:val="00AE4662"/>
    <w:rsid w:val="00B3456F"/>
    <w:rsid w:val="00FF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388F3"/>
  <w15:chartTrackingRefBased/>
  <w15:docId w15:val="{C7D53A07-E79C-4F25-BC24-E105D126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KOHOTTAKAA HUUTO</vt:lpstr>
    </vt:vector>
  </TitlesOfParts>
  <Company>Kotitoimisto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KOHOTTAKAA HUUTO</dc:title>
  <dc:subject/>
  <dc:creator>Pulkkinen Jari</dc:creator>
  <cp:keywords/>
  <cp:lastModifiedBy>Jari</cp:lastModifiedBy>
  <cp:revision>2</cp:revision>
  <dcterms:created xsi:type="dcterms:W3CDTF">2020-05-21T20:29:00Z</dcterms:created>
  <dcterms:modified xsi:type="dcterms:W3CDTF">2020-05-21T20:29:00Z</dcterms:modified>
</cp:coreProperties>
</file>